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57" w:rsidRDefault="007453F1">
      <w:pPr>
        <w:rPr>
          <w:rFonts w:ascii="华文仿宋" w:eastAsia="华文仿宋" w:hAnsi="华文仿宋"/>
          <w:color w:val="000000"/>
          <w:sz w:val="30"/>
          <w:szCs w:val="30"/>
        </w:rPr>
      </w:pPr>
      <w:bookmarkStart w:id="0" w:name="_GoBack"/>
      <w:bookmarkEnd w:id="0"/>
      <w:r>
        <w:rPr>
          <w:rFonts w:ascii="华文仿宋" w:eastAsia="华文仿宋" w:hAnsi="华文仿宋"/>
          <w:color w:val="000000"/>
          <w:sz w:val="30"/>
          <w:szCs w:val="30"/>
        </w:rPr>
        <w:t>附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件</w:t>
      </w:r>
      <w:r>
        <w:rPr>
          <w:rFonts w:ascii="华文仿宋" w:eastAsia="华文仿宋" w:hAnsi="华文仿宋"/>
          <w:color w:val="000000"/>
          <w:sz w:val="30"/>
          <w:szCs w:val="30"/>
        </w:rPr>
        <w:t>：</w:t>
      </w:r>
    </w:p>
    <w:p w:rsidR="004F0757" w:rsidRDefault="007453F1">
      <w:pPr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参会人员信息及会务费回执单</w:t>
      </w:r>
    </w:p>
    <w:tbl>
      <w:tblPr>
        <w:tblW w:w="85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709"/>
        <w:gridCol w:w="1833"/>
        <w:gridCol w:w="1994"/>
        <w:gridCol w:w="2012"/>
      </w:tblGrid>
      <w:tr w:rsidR="004F0757">
        <w:trPr>
          <w:trHeight w:hRule="exact" w:val="567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办理汇款人姓名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0757">
        <w:trPr>
          <w:trHeight w:hRule="exact" w:val="567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发票信息采集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发票类型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DD6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增值税普通发票□   增值税专用发票□</w:t>
            </w:r>
          </w:p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（仅选一项划“</w:t>
            </w:r>
            <w:r>
              <w:rPr>
                <w:rFonts w:ascii="Arial" w:eastAsia="仿宋" w:hAnsi="Arial" w:cs="Arial"/>
                <w:color w:val="000000"/>
                <w:kern w:val="0"/>
                <w:sz w:val="22"/>
              </w:rPr>
              <w:t>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”）</w:t>
            </w:r>
          </w:p>
        </w:tc>
      </w:tr>
      <w:tr w:rsidR="004F0757">
        <w:trPr>
          <w:trHeight w:hRule="exact"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0757" w:rsidRDefault="004F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发票单位名称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0757">
        <w:trPr>
          <w:trHeight w:hRule="exact"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0757" w:rsidRDefault="004F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DD6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开票六位代码</w:t>
            </w:r>
          </w:p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（选填）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0757">
        <w:trPr>
          <w:trHeight w:hRule="exact"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0757" w:rsidRDefault="004F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ind w:firstLineChars="100" w:firstLine="22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0757">
        <w:trPr>
          <w:trHeight w:hRule="exact"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0757" w:rsidRDefault="004F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地址 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0757">
        <w:trPr>
          <w:trHeight w:hRule="exact"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0757" w:rsidRDefault="004F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开户行 账号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0757">
        <w:trPr>
          <w:trHeight w:hRule="exact" w:val="56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小组名称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小组申报号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4F0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F0757">
        <w:trPr>
          <w:trHeight w:hRule="exact" w:val="838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优秀企业/领导者/推进者（名称）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4F0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优秀企业/领导者/推进者（申报号）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4F0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F0757">
        <w:trPr>
          <w:trHeight w:hRule="exact" w:val="56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参会人姓名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住宿情况</w:t>
            </w:r>
          </w:p>
        </w:tc>
      </w:tr>
      <w:tr w:rsidR="004F0757">
        <w:trPr>
          <w:trHeight w:hRule="exact" w:val="56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单住□　合住□　不住宿□</w:t>
            </w:r>
          </w:p>
        </w:tc>
      </w:tr>
      <w:tr w:rsidR="004F0757">
        <w:trPr>
          <w:trHeight w:hRule="exact" w:val="56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单住□　合住□　不住宿□</w:t>
            </w:r>
          </w:p>
        </w:tc>
      </w:tr>
      <w:tr w:rsidR="004F0757">
        <w:trPr>
          <w:trHeight w:hRule="exact" w:val="56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4F0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4F0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单住□　合住□　不住宿□</w:t>
            </w:r>
          </w:p>
        </w:tc>
      </w:tr>
      <w:tr w:rsidR="004F0757">
        <w:trPr>
          <w:trHeight w:val="3859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757" w:rsidRDefault="007453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此处粘贴：会务费汇款（转账）凭证 </w:t>
            </w:r>
          </w:p>
        </w:tc>
      </w:tr>
    </w:tbl>
    <w:p w:rsidR="004F0757" w:rsidRDefault="007453F1">
      <w:pPr>
        <w:spacing w:line="500" w:lineRule="exact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注：表格内请注明小组/优秀企业/领导者/推进者名称和对应的申报号，并于6月30日前发送到qc@cacem.com.cn</w:t>
      </w:r>
      <w:r w:rsidR="007B7160">
        <w:rPr>
          <w:rFonts w:ascii="华文仿宋" w:eastAsia="华文仿宋" w:hAnsi="华文仿宋" w:hint="eastAsia"/>
          <w:color w:val="000000"/>
          <w:sz w:val="24"/>
          <w:szCs w:val="24"/>
        </w:rPr>
        <w:t>。此表可在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协会</w:t>
      </w:r>
      <w:r w:rsidR="007B7160">
        <w:rPr>
          <w:rFonts w:ascii="华文仿宋" w:eastAsia="华文仿宋" w:hAnsi="华文仿宋" w:hint="eastAsia"/>
          <w:color w:val="000000"/>
          <w:sz w:val="24"/>
          <w:szCs w:val="24"/>
        </w:rPr>
        <w:t>官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网</w:t>
      </w:r>
      <w:r w:rsidR="007B7160">
        <w:rPr>
          <w:rFonts w:ascii="华文仿宋" w:eastAsia="华文仿宋" w:hAnsi="华文仿宋" w:hint="eastAsia"/>
          <w:color w:val="000000"/>
          <w:sz w:val="24"/>
          <w:szCs w:val="24"/>
        </w:rPr>
        <w:t>下载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(www.cacem.com.cn</w:t>
      </w:r>
      <w:r>
        <w:rPr>
          <w:rFonts w:ascii="华文仿宋" w:eastAsia="华文仿宋" w:hAnsi="华文仿宋"/>
          <w:color w:val="000000"/>
          <w:sz w:val="24"/>
          <w:szCs w:val="24"/>
        </w:rPr>
        <w:t>)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。</w:t>
      </w:r>
    </w:p>
    <w:sectPr w:rsidR="004F0757" w:rsidSect="00F00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D2" w:rsidRDefault="00C351D2" w:rsidP="00446DD6">
      <w:r>
        <w:separator/>
      </w:r>
    </w:p>
  </w:endnote>
  <w:endnote w:type="continuationSeparator" w:id="0">
    <w:p w:rsidR="00C351D2" w:rsidRDefault="00C351D2" w:rsidP="004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D2" w:rsidRDefault="00C351D2" w:rsidP="00446DD6">
      <w:r>
        <w:separator/>
      </w:r>
    </w:p>
  </w:footnote>
  <w:footnote w:type="continuationSeparator" w:id="0">
    <w:p w:rsidR="00C351D2" w:rsidRDefault="00C351D2" w:rsidP="00446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ED"/>
    <w:rsid w:val="00071686"/>
    <w:rsid w:val="000A6250"/>
    <w:rsid w:val="000C0C28"/>
    <w:rsid w:val="000D2839"/>
    <w:rsid w:val="000D5148"/>
    <w:rsid w:val="0018510C"/>
    <w:rsid w:val="001B6576"/>
    <w:rsid w:val="001B7D09"/>
    <w:rsid w:val="001F3488"/>
    <w:rsid w:val="00257561"/>
    <w:rsid w:val="002663B6"/>
    <w:rsid w:val="00273655"/>
    <w:rsid w:val="00284552"/>
    <w:rsid w:val="00291528"/>
    <w:rsid w:val="0029312E"/>
    <w:rsid w:val="002C680A"/>
    <w:rsid w:val="002F58BF"/>
    <w:rsid w:val="00374D8D"/>
    <w:rsid w:val="00394D1B"/>
    <w:rsid w:val="00395083"/>
    <w:rsid w:val="003A666E"/>
    <w:rsid w:val="003F6A5A"/>
    <w:rsid w:val="00402E4A"/>
    <w:rsid w:val="0042781D"/>
    <w:rsid w:val="00446DD6"/>
    <w:rsid w:val="00465FE2"/>
    <w:rsid w:val="004941A2"/>
    <w:rsid w:val="004E1678"/>
    <w:rsid w:val="004F0757"/>
    <w:rsid w:val="00570E91"/>
    <w:rsid w:val="00590300"/>
    <w:rsid w:val="005D7B01"/>
    <w:rsid w:val="005F0F12"/>
    <w:rsid w:val="00655EAB"/>
    <w:rsid w:val="006868B3"/>
    <w:rsid w:val="006B4590"/>
    <w:rsid w:val="006F42AE"/>
    <w:rsid w:val="007201ED"/>
    <w:rsid w:val="00721B54"/>
    <w:rsid w:val="007453F1"/>
    <w:rsid w:val="007B6720"/>
    <w:rsid w:val="007B7160"/>
    <w:rsid w:val="007E1EDB"/>
    <w:rsid w:val="00861600"/>
    <w:rsid w:val="00895584"/>
    <w:rsid w:val="008F4781"/>
    <w:rsid w:val="0091672C"/>
    <w:rsid w:val="00924C32"/>
    <w:rsid w:val="00933FEB"/>
    <w:rsid w:val="009378A3"/>
    <w:rsid w:val="00944854"/>
    <w:rsid w:val="00953D4B"/>
    <w:rsid w:val="00974427"/>
    <w:rsid w:val="00983D6E"/>
    <w:rsid w:val="009C1E49"/>
    <w:rsid w:val="009D3E57"/>
    <w:rsid w:val="00A634CB"/>
    <w:rsid w:val="00A8360E"/>
    <w:rsid w:val="00AD18E3"/>
    <w:rsid w:val="00AD7AF3"/>
    <w:rsid w:val="00B17FEA"/>
    <w:rsid w:val="00B310FF"/>
    <w:rsid w:val="00B460E4"/>
    <w:rsid w:val="00B73BBA"/>
    <w:rsid w:val="00BE7E37"/>
    <w:rsid w:val="00BF0D98"/>
    <w:rsid w:val="00C351D2"/>
    <w:rsid w:val="00C5760A"/>
    <w:rsid w:val="00C6182F"/>
    <w:rsid w:val="00D23F58"/>
    <w:rsid w:val="00D2416E"/>
    <w:rsid w:val="00D254EE"/>
    <w:rsid w:val="00D26485"/>
    <w:rsid w:val="00D834CE"/>
    <w:rsid w:val="00DC0DE6"/>
    <w:rsid w:val="00E64182"/>
    <w:rsid w:val="00EA750F"/>
    <w:rsid w:val="00EB3442"/>
    <w:rsid w:val="00F005D3"/>
    <w:rsid w:val="00F15685"/>
    <w:rsid w:val="00F233E6"/>
    <w:rsid w:val="00F24D8A"/>
    <w:rsid w:val="00F84325"/>
    <w:rsid w:val="00FC1580"/>
    <w:rsid w:val="00FD6192"/>
    <w:rsid w:val="00FE2431"/>
    <w:rsid w:val="578C3C31"/>
    <w:rsid w:val="7D7D2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5A813-1DEC-4EE9-A439-AE36B38A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0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00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005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005D3"/>
    <w:rPr>
      <w:b/>
      <w:bCs/>
    </w:rPr>
  </w:style>
  <w:style w:type="character" w:styleId="a7">
    <w:name w:val="Hyperlink"/>
    <w:basedOn w:val="a0"/>
    <w:uiPriority w:val="99"/>
    <w:unhideWhenUsed/>
    <w:rsid w:val="00F005D3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F005D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05D3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B716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B71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wxy</dc:creator>
  <cp:lastModifiedBy>wxy</cp:lastModifiedBy>
  <cp:revision>3</cp:revision>
  <cp:lastPrinted>2018-05-17T05:04:00Z</cp:lastPrinted>
  <dcterms:created xsi:type="dcterms:W3CDTF">2018-05-21T02:19:00Z</dcterms:created>
  <dcterms:modified xsi:type="dcterms:W3CDTF">2018-05-21T02:20:00Z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